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4B" w:rsidRPr="001A6571" w:rsidRDefault="00C95C4B" w:rsidP="00C95C4B">
      <w:pPr>
        <w:widowControl w:val="0"/>
        <w:tabs>
          <w:tab w:val="left" w:pos="7086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1A6571">
        <w:tab/>
      </w:r>
      <w:r w:rsidR="005C2A71">
        <w:t xml:space="preserve">    </w:t>
      </w:r>
      <w:r w:rsidRPr="001A6571">
        <w:rPr>
          <w:color w:val="000000"/>
          <w:sz w:val="28"/>
          <w:szCs w:val="28"/>
        </w:rPr>
        <w:t>Экз. № _____</w:t>
      </w:r>
    </w:p>
    <w:p w:rsidR="00C95C4B" w:rsidRPr="001A6571" w:rsidRDefault="00C95C4B" w:rsidP="00C95C4B">
      <w:pPr>
        <w:widowControl w:val="0"/>
        <w:tabs>
          <w:tab w:val="center" w:pos="4536"/>
        </w:tabs>
        <w:autoSpaceDE w:val="0"/>
        <w:autoSpaceDN w:val="0"/>
        <w:adjustRightInd w:val="0"/>
        <w:spacing w:before="306"/>
        <w:ind w:right="-5"/>
        <w:rPr>
          <w:b/>
          <w:bCs/>
          <w:color w:val="000000"/>
          <w:sz w:val="85"/>
          <w:szCs w:val="85"/>
        </w:rPr>
      </w:pPr>
      <w:r w:rsidRPr="001A6571">
        <w:tab/>
      </w:r>
      <w:r w:rsidRPr="001A6571">
        <w:rPr>
          <w:b/>
          <w:bCs/>
          <w:color w:val="000000"/>
          <w:sz w:val="74"/>
          <w:szCs w:val="74"/>
        </w:rPr>
        <w:t>П</w:t>
      </w:r>
      <w:r w:rsidR="00E96D4B">
        <w:rPr>
          <w:b/>
          <w:bCs/>
          <w:color w:val="000000"/>
          <w:sz w:val="74"/>
          <w:szCs w:val="74"/>
        </w:rPr>
        <w:t xml:space="preserve"> </w:t>
      </w:r>
      <w:r w:rsidRPr="001A6571">
        <w:rPr>
          <w:b/>
          <w:bCs/>
          <w:color w:val="000000"/>
          <w:sz w:val="74"/>
          <w:szCs w:val="74"/>
        </w:rPr>
        <w:t>Р</w:t>
      </w:r>
      <w:r w:rsidR="00E96D4B">
        <w:rPr>
          <w:b/>
          <w:bCs/>
          <w:color w:val="000000"/>
          <w:sz w:val="74"/>
          <w:szCs w:val="74"/>
        </w:rPr>
        <w:t xml:space="preserve"> </w:t>
      </w:r>
      <w:r w:rsidRPr="001A6571">
        <w:rPr>
          <w:b/>
          <w:bCs/>
          <w:color w:val="000000"/>
          <w:sz w:val="74"/>
          <w:szCs w:val="74"/>
        </w:rPr>
        <w:t>И</w:t>
      </w:r>
      <w:r w:rsidR="00E96D4B">
        <w:rPr>
          <w:b/>
          <w:bCs/>
          <w:color w:val="000000"/>
          <w:sz w:val="74"/>
          <w:szCs w:val="74"/>
        </w:rPr>
        <w:t xml:space="preserve"> </w:t>
      </w:r>
      <w:r w:rsidRPr="001A6571">
        <w:rPr>
          <w:b/>
          <w:bCs/>
          <w:color w:val="000000"/>
          <w:sz w:val="74"/>
          <w:szCs w:val="74"/>
        </w:rPr>
        <w:t>К</w:t>
      </w:r>
      <w:r w:rsidR="00E96D4B">
        <w:rPr>
          <w:b/>
          <w:bCs/>
          <w:color w:val="000000"/>
          <w:sz w:val="74"/>
          <w:szCs w:val="74"/>
        </w:rPr>
        <w:t xml:space="preserve"> </w:t>
      </w:r>
      <w:r w:rsidRPr="001A6571">
        <w:rPr>
          <w:b/>
          <w:bCs/>
          <w:color w:val="000000"/>
          <w:sz w:val="74"/>
          <w:szCs w:val="74"/>
        </w:rPr>
        <w:t>А</w:t>
      </w:r>
      <w:r w:rsidR="00E96D4B">
        <w:rPr>
          <w:b/>
          <w:bCs/>
          <w:color w:val="000000"/>
          <w:sz w:val="74"/>
          <w:szCs w:val="74"/>
        </w:rPr>
        <w:t xml:space="preserve"> </w:t>
      </w:r>
      <w:r w:rsidRPr="001A6571">
        <w:rPr>
          <w:b/>
          <w:bCs/>
          <w:color w:val="000000"/>
          <w:sz w:val="74"/>
          <w:szCs w:val="74"/>
        </w:rPr>
        <w:t>З</w:t>
      </w:r>
    </w:p>
    <w:p w:rsidR="00C95C4B" w:rsidRPr="001A6571" w:rsidRDefault="00C95C4B" w:rsidP="00C95C4B">
      <w:pPr>
        <w:widowControl w:val="0"/>
        <w:tabs>
          <w:tab w:val="center" w:pos="4572"/>
        </w:tabs>
        <w:autoSpaceDE w:val="0"/>
        <w:autoSpaceDN w:val="0"/>
        <w:adjustRightInd w:val="0"/>
        <w:spacing w:before="304"/>
        <w:rPr>
          <w:b/>
          <w:bCs/>
          <w:color w:val="000000"/>
          <w:sz w:val="38"/>
          <w:szCs w:val="38"/>
        </w:rPr>
      </w:pPr>
      <w:r w:rsidRPr="001A6571">
        <w:tab/>
      </w:r>
      <w:r w:rsidRPr="001A6571">
        <w:rPr>
          <w:b/>
          <w:bCs/>
          <w:color w:val="000000"/>
          <w:sz w:val="32"/>
          <w:szCs w:val="32"/>
        </w:rPr>
        <w:t>МИНИСТРА ОБОРОНЫ РОССИЙСКОЙ ФЕДЕРАЦИИ</w:t>
      </w:r>
    </w:p>
    <w:p w:rsidR="00C95C4B" w:rsidRPr="001A6571" w:rsidRDefault="00C95C4B" w:rsidP="00C95C4B">
      <w:pPr>
        <w:widowControl w:val="0"/>
        <w:tabs>
          <w:tab w:val="center" w:pos="4619"/>
        </w:tabs>
        <w:autoSpaceDE w:val="0"/>
        <w:autoSpaceDN w:val="0"/>
        <w:adjustRightInd w:val="0"/>
        <w:spacing w:before="206"/>
        <w:rPr>
          <w:color w:val="000000"/>
          <w:sz w:val="32"/>
          <w:szCs w:val="32"/>
        </w:rPr>
      </w:pPr>
      <w:r w:rsidRPr="001A6571">
        <w:tab/>
      </w:r>
      <w:r w:rsidRPr="001A6571">
        <w:rPr>
          <w:color w:val="000000"/>
          <w:sz w:val="32"/>
          <w:szCs w:val="32"/>
        </w:rPr>
        <w:t>по личному составу</w:t>
      </w:r>
    </w:p>
    <w:p w:rsidR="00C95C4B" w:rsidRPr="004F5D25" w:rsidRDefault="00C95C4B" w:rsidP="00C95C4B">
      <w:pPr>
        <w:widowControl w:val="0"/>
        <w:tabs>
          <w:tab w:val="left" w:pos="3855"/>
        </w:tabs>
        <w:autoSpaceDE w:val="0"/>
        <w:autoSpaceDN w:val="0"/>
        <w:adjustRightInd w:val="0"/>
        <w:spacing w:before="533"/>
        <w:rPr>
          <w:color w:val="000000"/>
          <w:sz w:val="47"/>
          <w:szCs w:val="47"/>
        </w:rPr>
      </w:pPr>
      <w:r w:rsidRPr="001A6571">
        <w:tab/>
      </w:r>
      <w:r w:rsidRPr="004F5D25">
        <w:rPr>
          <w:color w:val="000000"/>
          <w:sz w:val="40"/>
          <w:szCs w:val="40"/>
        </w:rPr>
        <w:t>№</w:t>
      </w:r>
      <w:r w:rsidRPr="004C79B2">
        <w:rPr>
          <w:color w:val="000000"/>
          <w:sz w:val="40"/>
          <w:szCs w:val="40"/>
        </w:rPr>
        <w:t xml:space="preserve"> </w:t>
      </w:r>
      <w:r w:rsidR="004C79B2" w:rsidRPr="004C79B2">
        <w:rPr>
          <w:color w:val="000000"/>
          <w:sz w:val="40"/>
          <w:szCs w:val="40"/>
        </w:rPr>
        <w:t>1013</w:t>
      </w:r>
    </w:p>
    <w:p w:rsidR="002228BA" w:rsidRDefault="00C95C4B" w:rsidP="009A0F6D">
      <w:pPr>
        <w:widowControl w:val="0"/>
        <w:tabs>
          <w:tab w:val="left" w:pos="90"/>
          <w:tab w:val="center" w:pos="8510"/>
        </w:tabs>
        <w:autoSpaceDE w:val="0"/>
        <w:autoSpaceDN w:val="0"/>
        <w:adjustRightInd w:val="0"/>
        <w:spacing w:before="341"/>
        <w:rPr>
          <w:color w:val="000000"/>
          <w:sz w:val="32"/>
          <w:szCs w:val="32"/>
        </w:rPr>
      </w:pPr>
      <w:r w:rsidRPr="001A6571">
        <w:tab/>
      </w:r>
      <w:r w:rsidR="004C79B2">
        <w:rPr>
          <w:color w:val="000000"/>
          <w:sz w:val="28"/>
          <w:szCs w:val="28"/>
        </w:rPr>
        <w:t>"15</w:t>
      </w:r>
      <w:r w:rsidRPr="001A6571">
        <w:rPr>
          <w:color w:val="000000"/>
          <w:sz w:val="28"/>
          <w:szCs w:val="28"/>
        </w:rPr>
        <w:t>"</w:t>
      </w:r>
      <w:r w:rsidR="004C79B2">
        <w:rPr>
          <w:color w:val="000000"/>
          <w:sz w:val="28"/>
          <w:szCs w:val="28"/>
        </w:rPr>
        <w:t xml:space="preserve"> августа </w:t>
      </w:r>
      <w:r w:rsidRPr="001A6571">
        <w:rPr>
          <w:color w:val="000000"/>
          <w:sz w:val="28"/>
          <w:szCs w:val="28"/>
        </w:rPr>
        <w:t>20</w:t>
      </w:r>
      <w:r w:rsidR="004C79B2">
        <w:rPr>
          <w:color w:val="000000"/>
          <w:sz w:val="28"/>
          <w:szCs w:val="28"/>
        </w:rPr>
        <w:t>11</w:t>
      </w:r>
      <w:r w:rsidRPr="001A6571">
        <w:rPr>
          <w:color w:val="000000"/>
          <w:sz w:val="28"/>
          <w:szCs w:val="28"/>
        </w:rPr>
        <w:t xml:space="preserve"> г.</w:t>
      </w:r>
      <w:r w:rsidRPr="001A6571">
        <w:tab/>
      </w:r>
      <w:r w:rsidRPr="001A6571">
        <w:rPr>
          <w:color w:val="000000"/>
          <w:sz w:val="28"/>
          <w:szCs w:val="28"/>
        </w:rPr>
        <w:t>г. Москва</w:t>
      </w:r>
      <w:r w:rsidR="009A0F6D">
        <w:rPr>
          <w:color w:val="000000"/>
          <w:sz w:val="32"/>
          <w:szCs w:val="32"/>
        </w:rPr>
        <w:tab/>
      </w:r>
    </w:p>
    <w:p w:rsidR="002228BA" w:rsidRDefault="002228BA" w:rsidP="009A0F6D">
      <w:pPr>
        <w:widowControl w:val="0"/>
        <w:tabs>
          <w:tab w:val="left" w:pos="90"/>
          <w:tab w:val="center" w:pos="8510"/>
        </w:tabs>
        <w:autoSpaceDE w:val="0"/>
        <w:autoSpaceDN w:val="0"/>
        <w:adjustRightInd w:val="0"/>
        <w:spacing w:before="341"/>
        <w:rPr>
          <w:color w:val="000000"/>
          <w:sz w:val="32"/>
          <w:szCs w:val="32"/>
        </w:rPr>
      </w:pPr>
    </w:p>
    <w:p w:rsidR="00C95C4B" w:rsidRPr="001A6571" w:rsidRDefault="009A0F6D" w:rsidP="009A0F6D">
      <w:pPr>
        <w:widowControl w:val="0"/>
        <w:tabs>
          <w:tab w:val="left" w:pos="90"/>
          <w:tab w:val="center" w:pos="8510"/>
        </w:tabs>
        <w:autoSpaceDE w:val="0"/>
        <w:autoSpaceDN w:val="0"/>
        <w:adjustRightInd w:val="0"/>
        <w:spacing w:before="34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C95C4B" w:rsidRPr="001A6571">
        <w:rPr>
          <w:color w:val="000000"/>
          <w:sz w:val="32"/>
          <w:szCs w:val="32"/>
        </w:rPr>
        <w:t>Нижепоименованных граждан, успешно</w:t>
      </w:r>
      <w:r w:rsidR="00E96D4B" w:rsidRPr="00E96D4B">
        <w:rPr>
          <w:color w:val="000000"/>
          <w:sz w:val="32"/>
          <w:szCs w:val="32"/>
        </w:rPr>
        <w:t xml:space="preserve"> </w:t>
      </w:r>
      <w:r w:rsidR="00E96D4B" w:rsidRPr="001A6571">
        <w:rPr>
          <w:color w:val="000000"/>
          <w:sz w:val="32"/>
          <w:szCs w:val="32"/>
        </w:rPr>
        <w:t>завершивших обучение</w:t>
      </w:r>
    </w:p>
    <w:p w:rsidR="00C95C4B" w:rsidRPr="00E96D4B" w:rsidRDefault="00F66428" w:rsidP="009A0F6D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по программе военной </w:t>
      </w:r>
      <w:r w:rsidR="00C95C4B" w:rsidRPr="001A6571">
        <w:rPr>
          <w:color w:val="000000"/>
          <w:sz w:val="32"/>
          <w:szCs w:val="32"/>
        </w:rPr>
        <w:t>подготовки офицеров запаса на военн</w:t>
      </w:r>
      <w:r>
        <w:rPr>
          <w:color w:val="000000"/>
          <w:sz w:val="32"/>
          <w:szCs w:val="32"/>
        </w:rPr>
        <w:t xml:space="preserve">ой кафедре </w:t>
      </w:r>
      <w:r w:rsidR="00C95C4B" w:rsidRPr="001A6571">
        <w:rPr>
          <w:color w:val="000000"/>
          <w:sz w:val="32"/>
          <w:szCs w:val="32"/>
        </w:rPr>
        <w:t xml:space="preserve">при </w:t>
      </w:r>
      <w:r w:rsidR="00E96D4B">
        <w:rPr>
          <w:color w:val="000000"/>
          <w:sz w:val="32"/>
          <w:szCs w:val="32"/>
        </w:rPr>
        <w:t>федеральн</w:t>
      </w:r>
      <w:r>
        <w:rPr>
          <w:color w:val="000000"/>
          <w:sz w:val="32"/>
          <w:szCs w:val="32"/>
        </w:rPr>
        <w:t>ом</w:t>
      </w:r>
      <w:r w:rsidR="00E96D4B">
        <w:rPr>
          <w:color w:val="000000"/>
          <w:sz w:val="32"/>
          <w:szCs w:val="32"/>
        </w:rPr>
        <w:t xml:space="preserve"> </w:t>
      </w:r>
      <w:r w:rsidR="00C95C4B" w:rsidRPr="001A6571">
        <w:rPr>
          <w:color w:val="000000"/>
          <w:sz w:val="32"/>
          <w:szCs w:val="32"/>
        </w:rPr>
        <w:t>государственн</w:t>
      </w:r>
      <w:r>
        <w:rPr>
          <w:color w:val="000000"/>
          <w:sz w:val="32"/>
          <w:szCs w:val="32"/>
        </w:rPr>
        <w:t>ом</w:t>
      </w:r>
      <w:r w:rsidR="00C95C4B" w:rsidRPr="001A6571">
        <w:rPr>
          <w:color w:val="000000"/>
          <w:sz w:val="32"/>
          <w:szCs w:val="32"/>
        </w:rPr>
        <w:t xml:space="preserve"> образовательн</w:t>
      </w:r>
      <w:r>
        <w:rPr>
          <w:color w:val="000000"/>
          <w:sz w:val="32"/>
          <w:szCs w:val="32"/>
        </w:rPr>
        <w:t>ом</w:t>
      </w:r>
      <w:r w:rsidR="00C95C4B" w:rsidRPr="001A6571">
        <w:rPr>
          <w:color w:val="000000"/>
          <w:sz w:val="32"/>
          <w:szCs w:val="32"/>
        </w:rPr>
        <w:t xml:space="preserve"> учреждени</w:t>
      </w:r>
      <w:r>
        <w:rPr>
          <w:color w:val="000000"/>
          <w:sz w:val="32"/>
          <w:szCs w:val="32"/>
        </w:rPr>
        <w:t>и</w:t>
      </w:r>
      <w:r w:rsidR="00C95C4B" w:rsidRPr="001A6571">
        <w:rPr>
          <w:color w:val="000000"/>
          <w:sz w:val="32"/>
          <w:szCs w:val="32"/>
        </w:rPr>
        <w:t xml:space="preserve"> высшего профессионального образования, в соответствии с </w:t>
      </w:r>
      <w:r>
        <w:rPr>
          <w:color w:val="000000"/>
          <w:sz w:val="32"/>
          <w:szCs w:val="32"/>
        </w:rPr>
        <w:t>пунктом</w:t>
      </w:r>
      <w:r w:rsidR="00C95C4B" w:rsidRPr="001A6571">
        <w:rPr>
          <w:color w:val="000000"/>
          <w:sz w:val="32"/>
          <w:szCs w:val="32"/>
        </w:rPr>
        <w:t xml:space="preserve"> 2 статьи 52 Федерального закона «О воинской обязанности и военной службе» и подпунктом «б» пункта 2 статьи 21 Положения о порядке прохождения во</w:t>
      </w:r>
      <w:r w:rsidR="0079736E" w:rsidRPr="001A6571">
        <w:rPr>
          <w:color w:val="000000"/>
          <w:sz w:val="32"/>
          <w:szCs w:val="32"/>
        </w:rPr>
        <w:t xml:space="preserve">енной службы </w:t>
      </w:r>
      <w:r w:rsidR="00E96D4B">
        <w:rPr>
          <w:color w:val="000000"/>
          <w:sz w:val="32"/>
          <w:szCs w:val="32"/>
        </w:rPr>
        <w:t xml:space="preserve">по окончании образовательного учреждения </w:t>
      </w:r>
      <w:r w:rsidR="0079736E" w:rsidRPr="00E96D4B">
        <w:rPr>
          <w:sz w:val="32"/>
          <w:szCs w:val="32"/>
        </w:rPr>
        <w:t xml:space="preserve">ЗАЧИСЛИТЬ В ЗАПАС </w:t>
      </w:r>
      <w:r w:rsidR="00E96D4B" w:rsidRPr="00E96D4B">
        <w:rPr>
          <w:sz w:val="32"/>
          <w:szCs w:val="32"/>
        </w:rPr>
        <w:t>С</w:t>
      </w:r>
      <w:r w:rsidR="00C95C4B" w:rsidRPr="00E96D4B">
        <w:rPr>
          <w:sz w:val="32"/>
          <w:szCs w:val="32"/>
        </w:rPr>
        <w:t xml:space="preserve"> </w:t>
      </w:r>
      <w:r w:rsidR="0079736E" w:rsidRPr="00E96D4B">
        <w:rPr>
          <w:sz w:val="32"/>
          <w:szCs w:val="32"/>
        </w:rPr>
        <w:t xml:space="preserve">ПРИСВОЕНИЕМ </w:t>
      </w:r>
      <w:r w:rsidR="00C95C4B" w:rsidRPr="00E96D4B">
        <w:rPr>
          <w:sz w:val="32"/>
          <w:szCs w:val="32"/>
        </w:rPr>
        <w:t xml:space="preserve">им </w:t>
      </w:r>
      <w:r w:rsidR="0079736E" w:rsidRPr="00E96D4B">
        <w:rPr>
          <w:sz w:val="32"/>
          <w:szCs w:val="32"/>
        </w:rPr>
        <w:t>личного номера и</w:t>
      </w:r>
      <w:r w:rsidR="00C95C4B" w:rsidRPr="00E96D4B">
        <w:rPr>
          <w:sz w:val="32"/>
          <w:szCs w:val="32"/>
        </w:rPr>
        <w:t xml:space="preserve"> воинско</w:t>
      </w:r>
      <w:r w:rsidR="0079736E" w:rsidRPr="00E96D4B">
        <w:rPr>
          <w:sz w:val="32"/>
          <w:szCs w:val="32"/>
        </w:rPr>
        <w:t>го</w:t>
      </w:r>
      <w:r w:rsidR="00C95C4B" w:rsidRPr="00E96D4B">
        <w:rPr>
          <w:sz w:val="32"/>
          <w:szCs w:val="32"/>
        </w:rPr>
        <w:t xml:space="preserve"> звани</w:t>
      </w:r>
      <w:r w:rsidR="0079736E" w:rsidRPr="00E96D4B">
        <w:rPr>
          <w:sz w:val="32"/>
          <w:szCs w:val="32"/>
        </w:rPr>
        <w:t>я</w:t>
      </w:r>
      <w:r w:rsidR="00C95C4B" w:rsidRPr="00E96D4B">
        <w:rPr>
          <w:sz w:val="32"/>
          <w:szCs w:val="32"/>
        </w:rPr>
        <w:t>:</w:t>
      </w:r>
    </w:p>
    <w:p w:rsidR="00C95C4B" w:rsidRPr="001A6571" w:rsidRDefault="00C95C4B" w:rsidP="00C95C4B">
      <w:pPr>
        <w:widowControl w:val="0"/>
        <w:tabs>
          <w:tab w:val="center" w:pos="4597"/>
        </w:tabs>
        <w:autoSpaceDE w:val="0"/>
        <w:autoSpaceDN w:val="0"/>
        <w:adjustRightInd w:val="0"/>
        <w:spacing w:before="307"/>
        <w:rPr>
          <w:color w:val="000000"/>
          <w:sz w:val="32"/>
          <w:szCs w:val="32"/>
        </w:rPr>
      </w:pPr>
      <w:r w:rsidRPr="001A6571">
        <w:tab/>
      </w:r>
      <w:r w:rsidR="00ED2969">
        <w:rPr>
          <w:color w:val="000000"/>
          <w:sz w:val="32"/>
          <w:szCs w:val="32"/>
        </w:rPr>
        <w:t>ЛЕЙТЕНАНТ</w:t>
      </w:r>
    </w:p>
    <w:p w:rsidR="00C95C4B" w:rsidRPr="00E96D4B" w:rsidRDefault="00C95C4B" w:rsidP="00C95C4B">
      <w:pPr>
        <w:widowControl w:val="0"/>
        <w:tabs>
          <w:tab w:val="center" w:pos="4590"/>
        </w:tabs>
        <w:autoSpaceDE w:val="0"/>
        <w:autoSpaceDN w:val="0"/>
        <w:adjustRightInd w:val="0"/>
        <w:spacing w:before="79"/>
        <w:rPr>
          <w:color w:val="000000"/>
          <w:sz w:val="32"/>
          <w:szCs w:val="32"/>
        </w:rPr>
      </w:pPr>
      <w:r w:rsidRPr="001A6571">
        <w:rPr>
          <w:sz w:val="32"/>
          <w:szCs w:val="32"/>
        </w:rPr>
        <w:tab/>
      </w:r>
    </w:p>
    <w:p w:rsidR="00087A9E" w:rsidRDefault="00C95C4B" w:rsidP="00025D73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  <w:r w:rsidRPr="001A6571">
        <w:rPr>
          <w:sz w:val="32"/>
          <w:szCs w:val="32"/>
        </w:rPr>
        <w:tab/>
      </w:r>
      <w:r w:rsidRPr="001A6571">
        <w:rPr>
          <w:color w:val="000000"/>
          <w:sz w:val="32"/>
          <w:szCs w:val="32"/>
        </w:rPr>
        <w:t xml:space="preserve">ПО АЛТАЙСКОМУ ГОСУДАРСТВЕННОМУ ТЕХНИЧЕСКОМУ </w:t>
      </w:r>
      <w:r w:rsidRPr="001A6571">
        <w:rPr>
          <w:sz w:val="32"/>
          <w:szCs w:val="32"/>
        </w:rPr>
        <w:tab/>
      </w:r>
      <w:r w:rsidRPr="001A6571">
        <w:rPr>
          <w:color w:val="000000"/>
          <w:sz w:val="32"/>
          <w:szCs w:val="32"/>
        </w:rPr>
        <w:t>УНИВЕ</w:t>
      </w:r>
      <w:r w:rsidR="002D1855">
        <w:rPr>
          <w:color w:val="000000"/>
          <w:sz w:val="32"/>
          <w:szCs w:val="32"/>
        </w:rPr>
        <w:t>Р</w:t>
      </w:r>
      <w:r w:rsidRPr="001A6571">
        <w:rPr>
          <w:color w:val="000000"/>
          <w:sz w:val="32"/>
          <w:szCs w:val="32"/>
        </w:rPr>
        <w:t xml:space="preserve">СИТЕТУ </w:t>
      </w:r>
    </w:p>
    <w:p w:rsidR="00025D73" w:rsidRPr="00025D73" w:rsidRDefault="00025D73" w:rsidP="00025D73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АНАНЬЕВА Сергея Анатольевича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АНДРЕЕВА Антона Евгеньевича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Pr="00F05650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snapToGrid w:val="0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51E7F">
        <w:rPr>
          <w:sz w:val="32"/>
          <w:szCs w:val="32"/>
        </w:rPr>
        <w:t>Б</w:t>
      </w:r>
      <w:r>
        <w:rPr>
          <w:sz w:val="32"/>
          <w:szCs w:val="32"/>
        </w:rPr>
        <w:t>АЛАНДИНА Ивана Сергеевича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hanging="108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БАРАКОВА Андрея Николаевича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БАРСУКОВА Сергея Валерьевича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БЕЖАНОВА Алексея Павловича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3A7C6F" w:rsidRDefault="003A7C6F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br w:type="page"/>
      </w:r>
    </w:p>
    <w:p w:rsidR="004C79B2" w:rsidRDefault="004C79B2" w:rsidP="00025D73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lastRenderedPageBreak/>
        <w:t xml:space="preserve">    БЕЗУГЛЯКА Романа Владимировича</w:t>
      </w:r>
    </w:p>
    <w:p w:rsidR="004C79B2" w:rsidRDefault="004C79B2" w:rsidP="00025D73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БОБРОВУ Анну Владимировну</w:t>
      </w:r>
    </w:p>
    <w:p w:rsidR="004C79B2" w:rsidRDefault="004C79B2" w:rsidP="00025D73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</w:t>
      </w:r>
      <w:r w:rsidRPr="00382AE0">
        <w:rPr>
          <w:color w:val="000000"/>
          <w:sz w:val="32"/>
          <w:szCs w:val="32"/>
        </w:rPr>
        <w:t>БОБЫЛЕВУ Полину Юрьевну</w:t>
      </w:r>
      <w:r>
        <w:rPr>
          <w:color w:val="000000"/>
          <w:sz w:val="32"/>
          <w:szCs w:val="32"/>
        </w:rPr>
        <w:tab/>
      </w:r>
    </w:p>
    <w:p w:rsidR="00025D73" w:rsidRDefault="00025D73" w:rsidP="004C79B2">
      <w:pPr>
        <w:numPr>
          <w:ilvl w:val="0"/>
          <w:numId w:val="3"/>
        </w:numPr>
        <w:tabs>
          <w:tab w:val="clear" w:pos="1080"/>
          <w:tab w:val="num" w:pos="709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БОВКУША Дмит</w:t>
      </w:r>
      <w:r w:rsidR="004C79B2">
        <w:rPr>
          <w:color w:val="000000"/>
          <w:sz w:val="32"/>
          <w:szCs w:val="32"/>
        </w:rPr>
        <w:t>рия Владимировича</w:t>
      </w:r>
      <w:r w:rsidR="004C79B2">
        <w:rPr>
          <w:color w:val="000000"/>
          <w:sz w:val="32"/>
          <w:szCs w:val="32"/>
        </w:rPr>
        <w:tab/>
      </w:r>
      <w:r w:rsidR="004C79B2">
        <w:rPr>
          <w:color w:val="000000"/>
          <w:sz w:val="32"/>
          <w:szCs w:val="32"/>
        </w:rPr>
        <w:tab/>
      </w:r>
      <w:r w:rsidR="004C79B2">
        <w:rPr>
          <w:color w:val="00000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БОРИСЕНКО Игоря Алексеевича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БОРОВИКОВА Андрея Сергеевича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БУГРОВА Романа Валерьевича</w:t>
      </w:r>
      <w:r w:rsidR="00025D73">
        <w:rPr>
          <w:color w:val="000000"/>
          <w:sz w:val="32"/>
          <w:szCs w:val="32"/>
        </w:rPr>
        <w:tab/>
      </w:r>
      <w:r w:rsidR="00025D73">
        <w:rPr>
          <w:color w:val="000000"/>
          <w:sz w:val="32"/>
          <w:szCs w:val="32"/>
        </w:rPr>
        <w:tab/>
      </w:r>
      <w:r w:rsidR="00025D73">
        <w:rPr>
          <w:color w:val="000000"/>
          <w:sz w:val="32"/>
          <w:szCs w:val="32"/>
        </w:rPr>
        <w:tab/>
      </w:r>
      <w:r w:rsidR="00025D73">
        <w:rPr>
          <w:color w:val="00000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ВАЛЕТКО Алексея Андреевича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Pr="00382AE0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ВАСИЛЕНКО Алексея Олеговича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ВЕСНИНА Ярослава Анатольевича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ГЛАДКОВА Дмитрия Игоревича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ГОРИНА Евгения Юрьевича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ГУНИНА Павла Николаевича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ГУЩИНА Алексея Васильевича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color w:val="000000"/>
          <w:sz w:val="32"/>
          <w:szCs w:val="32"/>
        </w:rPr>
        <w:t>ДАВЫДИКА Романа Борисовича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ДЕКЕРА Валерия Станиславовича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ДЕРЯБИНА Николая Александровича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ДОЛГОВА Игоря Дмитриевича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ДРОГАЛЯ Андрея Анатольевича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z w:val="32"/>
          <w:szCs w:val="32"/>
        </w:rPr>
      </w:pPr>
      <w:r>
        <w:rPr>
          <w:sz w:val="32"/>
          <w:szCs w:val="32"/>
        </w:rPr>
        <w:t>ДУДАРЕНКО Дмитрия Александровича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ЕВДОКИМОВА Андрея Сергеевича</w:t>
      </w:r>
    </w:p>
    <w:p w:rsidR="004C79B2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ЕФРЕМОВА Максима Анатольевича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ЖЕРНОКЛЕВА Никиту Сергеевича</w:t>
      </w:r>
      <w:r w:rsidR="00025D73" w:rsidRPr="00535076">
        <w:rPr>
          <w:color w:val="000000"/>
          <w:sz w:val="32"/>
          <w:szCs w:val="32"/>
        </w:rPr>
        <w:t xml:space="preserve"> </w:t>
      </w:r>
      <w:r w:rsidR="00025D73">
        <w:rPr>
          <w:color w:val="000000"/>
          <w:sz w:val="32"/>
          <w:szCs w:val="32"/>
        </w:rPr>
        <w:t xml:space="preserve">    </w:t>
      </w:r>
      <w:r w:rsidR="00025D73">
        <w:rPr>
          <w:color w:val="000000"/>
          <w:sz w:val="32"/>
          <w:szCs w:val="32"/>
        </w:rPr>
        <w:tab/>
      </w:r>
      <w:r w:rsidR="00025D73">
        <w:rPr>
          <w:color w:val="000000"/>
          <w:sz w:val="32"/>
          <w:szCs w:val="32"/>
        </w:rPr>
        <w:tab/>
      </w:r>
      <w:r w:rsidR="00025D73">
        <w:rPr>
          <w:color w:val="00000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ЗАЙЦЕВА Алексея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ЗИНОВЬЕВА Романа Анатольевича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ИВАНОВА Александра Сергеевича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ИВАНОВА Антона Михайловича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ИЛЬИНА Артема Александровича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КАЗАКОВА Григория Борисовича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КАРИХ Михаила Александровича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КАРЦАНА Илью Алексеевича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КАШКАРОВА Дмитрия Викторовича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КНЯЗЕВА Андрея Александровича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КОБЗЕВА Илью Владимировича</w:t>
      </w:r>
      <w:r w:rsidRPr="000C701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КОЛЕСНИКОВА Антона Сергеевича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КОЛЕСНИЧЕНКО Артура Павловича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КОНДАУРОВА Дмитрия Николаевича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3A7C6F" w:rsidRDefault="003A7C6F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br w:type="page"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lastRenderedPageBreak/>
        <w:t>КОТОВА Евгения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4C79B2" w:rsidRP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КОШКИНА Алексея Анатольевича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КРАВЧЕНКО Дмитрия Валерьевича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</w:p>
    <w:p w:rsidR="004C79B2" w:rsidRP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КРАВЧЕНКО Максима Александровича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КРАВЧЕНКО Марину Сергеевну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КРАСНОПЕРА Антона Эдуардовича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КРИВОШЕЙЦЕВА Михаила Васильевича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КРОТОВА Александра Евгеньевича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КРЯЖЕВА Антона Юрьевича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КУЛЕШОВА Артема Викторовича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КУСАИНОВА Павла Сайрановича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ЛАВРОВА Дениса Алексеевича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ЛАШКОВА Дмитрия Валериевича</w:t>
      </w:r>
    </w:p>
    <w:p w:rsidR="004C79B2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ЛЕБАКИНА Павла Николаевича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ЛЕВОНЯНА Арсена Артаковича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ЛЕЛЕТКО Валерия Валерьевича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ЛОГИНОВА Владислава Викторовича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color w:val="000000"/>
          <w:sz w:val="32"/>
          <w:szCs w:val="32"/>
        </w:rPr>
      </w:pPr>
      <w:r>
        <w:rPr>
          <w:snapToGrid w:val="0"/>
          <w:sz w:val="32"/>
          <w:szCs w:val="32"/>
        </w:rPr>
        <w:t>ЛУКИНА Андрея Владимировича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ЛУКИНА Виталия Владимировича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ЛЫСЕНКО Сергея Юрьевича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МЕДВЕДЕВА Алексея Владимировича</w:t>
      </w:r>
    </w:p>
    <w:p w:rsidR="00025D73" w:rsidRDefault="004C79B2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МЕДВЕДЕВУ Ольгу Игоревну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4C79B2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МЕДЫНИНА Константина Олеговича</w:t>
      </w:r>
    </w:p>
    <w:p w:rsidR="00025D73" w:rsidRDefault="008C4C15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МЕНЬШИКОВА Максима Евгеньевича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МИРОШНИЧЕНКО Егора Олеговича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МИШИНА Сергея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МОРДВИНОВА Александра Викторовича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МУРЗИНЦЕВА Степана Витальевича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МУРУНОВА Даниила Вадимовича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МУСОРИНА Антона Валерьевича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НОСОВА Игоря Олеговича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ОВЕЧКИНА Павла Валерьевича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P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  <w:tab w:val="left" w:pos="7290"/>
        </w:tabs>
        <w:ind w:left="720" w:hanging="720"/>
        <w:jc w:val="both"/>
        <w:rPr>
          <w:snapToGrid w:val="0"/>
          <w:sz w:val="32"/>
          <w:szCs w:val="32"/>
        </w:rPr>
      </w:pPr>
      <w:r w:rsidRPr="003A7C6F">
        <w:rPr>
          <w:snapToGrid w:val="0"/>
          <w:sz w:val="32"/>
          <w:szCs w:val="32"/>
        </w:rPr>
        <w:t xml:space="preserve">ОВИНОВА Степана Николаевич                  </w:t>
      </w:r>
      <w:r w:rsidRPr="003A7C6F">
        <w:rPr>
          <w:snapToGrid w:val="0"/>
          <w:sz w:val="32"/>
          <w:szCs w:val="32"/>
        </w:rPr>
        <w:tab/>
      </w:r>
      <w:r w:rsidRPr="003A7C6F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ПАНОВА Ивана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ПАРАМЗИНА Михаила Николаевича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ПИСАРЕВА Егора Михайловича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ПЛОТНИКОВА Алексея Димитриевича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3A7C6F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br w:type="page"/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lastRenderedPageBreak/>
        <w:t>ПОГОЖИХ Сергея Александровича</w:t>
      </w:r>
    </w:p>
    <w:p w:rsidR="003A7C6F" w:rsidRPr="003A7C6F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275155">
        <w:rPr>
          <w:sz w:val="32"/>
          <w:szCs w:val="32"/>
        </w:rPr>
        <w:t>ПОДУСТОВА Анатолия Михайловича</w:t>
      </w:r>
    </w:p>
    <w:p w:rsidR="003A7C6F" w:rsidRPr="003A7C6F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z w:val="32"/>
          <w:szCs w:val="32"/>
        </w:rPr>
        <w:t>ПОЛТАРЕНКО Андрея Владимировича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ПОЛЯНСКИХ Виктора Александровича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Pr="00275155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z w:val="32"/>
          <w:szCs w:val="32"/>
        </w:rPr>
      </w:pPr>
      <w:r>
        <w:rPr>
          <w:snapToGrid w:val="0"/>
          <w:sz w:val="32"/>
          <w:szCs w:val="32"/>
        </w:rPr>
        <w:t>ПОНОМАРЕВА Алексея Юрьевича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Pr="00275155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275155">
        <w:rPr>
          <w:snapToGrid w:val="0"/>
          <w:sz w:val="32"/>
          <w:szCs w:val="32"/>
        </w:rPr>
        <w:t>ПОПОВА Алексея Владимировича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ПРИВАЛИХИНА Артема Геннади</w:t>
      </w:r>
      <w:r w:rsidRPr="00275155">
        <w:rPr>
          <w:snapToGrid w:val="0"/>
          <w:sz w:val="32"/>
          <w:szCs w:val="32"/>
        </w:rPr>
        <w:t>евича</w:t>
      </w:r>
    </w:p>
    <w:p w:rsidR="00025D73" w:rsidRPr="00275155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275155">
        <w:rPr>
          <w:snapToGrid w:val="0"/>
          <w:sz w:val="32"/>
          <w:szCs w:val="32"/>
        </w:rPr>
        <w:t>РАДЬКО Никиту Станиславовича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275155">
        <w:rPr>
          <w:snapToGrid w:val="0"/>
          <w:sz w:val="32"/>
          <w:szCs w:val="32"/>
        </w:rPr>
        <w:t>САВИНКОВА Романа Сергеевича</w:t>
      </w:r>
    </w:p>
    <w:p w:rsidR="003A7C6F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 w:rsidRPr="00275155">
        <w:rPr>
          <w:snapToGrid w:val="0"/>
          <w:sz w:val="32"/>
          <w:szCs w:val="32"/>
        </w:rPr>
        <w:t>САРБАСОВА Сергея Р</w:t>
      </w:r>
      <w:r>
        <w:rPr>
          <w:snapToGrid w:val="0"/>
          <w:sz w:val="32"/>
          <w:szCs w:val="32"/>
        </w:rPr>
        <w:t>омановича</w:t>
      </w:r>
    </w:p>
    <w:p w:rsidR="00025D73" w:rsidRPr="00275155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СОНИНА Максима Владимировича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СОРОКИНА Максима Валериевича 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СПИЦИНА Владимира Андреевича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СТАРОВОЙТОВА Данила Викторовича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СУББОТИНА Андрея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ТАРАБУКИНА Олега Александровича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ТЕТЮРИНА Максима Константиновича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ТОДОШЕВА Валерия Валерьевича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ТОЛМАЧЕВА Владимира Владимировича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ТРЕТЬЯКОВА Андрея Евгеньевича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3A7C6F" w:rsidRP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z w:val="32"/>
          <w:szCs w:val="32"/>
        </w:rPr>
      </w:pPr>
      <w:r w:rsidRPr="00591265">
        <w:rPr>
          <w:snapToGrid w:val="0"/>
          <w:sz w:val="32"/>
          <w:szCs w:val="32"/>
        </w:rPr>
        <w:t>ТРИШКИНА Александра Андреевича</w:t>
      </w:r>
    </w:p>
    <w:p w:rsidR="00025D73" w:rsidRPr="00591265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z w:val="32"/>
          <w:szCs w:val="32"/>
        </w:rPr>
      </w:pPr>
      <w:r>
        <w:rPr>
          <w:sz w:val="32"/>
          <w:szCs w:val="32"/>
        </w:rPr>
        <w:t>ТРУХАЧЕВА Евгения Владимировича</w:t>
      </w:r>
      <w:r w:rsidRPr="00591265">
        <w:rPr>
          <w:sz w:val="32"/>
          <w:szCs w:val="32"/>
        </w:rPr>
        <w:t xml:space="preserve">   </w:t>
      </w:r>
      <w:r w:rsidR="00025D73" w:rsidRPr="00591265">
        <w:rPr>
          <w:snapToGrid w:val="0"/>
          <w:sz w:val="32"/>
          <w:szCs w:val="32"/>
        </w:rPr>
        <w:tab/>
      </w:r>
      <w:r w:rsidR="00025D73" w:rsidRPr="00591265">
        <w:rPr>
          <w:snapToGrid w:val="0"/>
          <w:sz w:val="32"/>
          <w:szCs w:val="32"/>
        </w:rPr>
        <w:tab/>
      </w:r>
      <w:r w:rsidR="00025D73" w:rsidRPr="00591265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 xml:space="preserve">   </w:t>
      </w:r>
    </w:p>
    <w:p w:rsidR="00025D73" w:rsidRPr="00591265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z w:val="32"/>
          <w:szCs w:val="32"/>
        </w:rPr>
      </w:pPr>
      <w:r>
        <w:rPr>
          <w:sz w:val="32"/>
          <w:szCs w:val="32"/>
        </w:rPr>
        <w:t>ТУНГУСОВА Ивана Александровича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025D73" w:rsidRPr="00591265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591265">
        <w:rPr>
          <w:snapToGrid w:val="0"/>
          <w:sz w:val="32"/>
          <w:szCs w:val="32"/>
        </w:rPr>
        <w:t>УНГЕФУКА  Евгения Александровича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591265">
        <w:rPr>
          <w:snapToGrid w:val="0"/>
          <w:sz w:val="32"/>
          <w:szCs w:val="32"/>
        </w:rPr>
        <w:t>УРАНОВА</w:t>
      </w:r>
      <w:r>
        <w:rPr>
          <w:snapToGrid w:val="0"/>
          <w:sz w:val="32"/>
          <w:szCs w:val="32"/>
        </w:rPr>
        <w:t xml:space="preserve"> Антона Николаевича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УСПЕНСКОГО Илью Викторовича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ФРОЛОВА Юрия Валерьевича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ХАРИНА Валерия Валерьевича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ХОЛОДОВА Дмитрия Алексеевича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ХОРЗОВА Станислава Михайловича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ЦЫГАНКОВА Сергея Александровича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ЧЕРВИНСКОГО Владимира Олеговича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ЧЕРКАСОВА Илью Николаевича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ЧЕРНОВА Дмитрия Владимировича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ЧЕРНЯЕВА Алексея Юрьевича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Pr="00354474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</w:pPr>
      <w:r>
        <w:rPr>
          <w:snapToGrid w:val="0"/>
          <w:sz w:val="32"/>
          <w:szCs w:val="32"/>
        </w:rPr>
        <w:t>ЧЕРНЯКА Георгия Евгеньевича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ШАБАНОВА Александра Сергеевича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3A7C6F" w:rsidRDefault="003A7C6F">
      <w:p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br w:type="page"/>
      </w:r>
    </w:p>
    <w:p w:rsid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lastRenderedPageBreak/>
        <w:t>ШАДРИНА Алексея Владимировича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:rsidR="003A7C6F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ШАПРОВА Дмитрия Валерьевича</w:t>
      </w:r>
    </w:p>
    <w:p w:rsidR="003A7C6F" w:rsidRPr="003A7C6F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ШВЕДОВА Станислава Игоревича</w:t>
      </w:r>
    </w:p>
    <w:p w:rsidR="003A7C6F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ШЕФЕРА Андрея Ивановича</w:t>
      </w:r>
    </w:p>
    <w:p w:rsidR="00025D73" w:rsidRDefault="003A7C6F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  <w:rPr>
          <w:snapToGrid w:val="0"/>
          <w:sz w:val="32"/>
          <w:szCs w:val="32"/>
        </w:rPr>
      </w:pPr>
      <w:r w:rsidRPr="00382AE0">
        <w:rPr>
          <w:color w:val="000000"/>
          <w:sz w:val="32"/>
          <w:szCs w:val="32"/>
        </w:rPr>
        <w:t>ШКУРОВА Андрея Владимировича</w:t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</w:r>
      <w:r w:rsidR="00025D73">
        <w:rPr>
          <w:snapToGrid w:val="0"/>
          <w:sz w:val="32"/>
          <w:szCs w:val="32"/>
        </w:rPr>
        <w:tab/>
        <w:t xml:space="preserve">   </w:t>
      </w:r>
    </w:p>
    <w:p w:rsidR="00025D73" w:rsidRPr="00025D73" w:rsidRDefault="00025D73" w:rsidP="00025D73">
      <w:pPr>
        <w:numPr>
          <w:ilvl w:val="0"/>
          <w:numId w:val="3"/>
        </w:numPr>
        <w:tabs>
          <w:tab w:val="clear" w:pos="1080"/>
          <w:tab w:val="num" w:pos="720"/>
        </w:tabs>
        <w:ind w:left="720" w:hanging="720"/>
      </w:pPr>
      <w:r>
        <w:rPr>
          <w:snapToGrid w:val="0"/>
          <w:sz w:val="32"/>
          <w:szCs w:val="32"/>
        </w:rPr>
        <w:t>ЯРЦЕВА Антона Геннадьевича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  <w:t xml:space="preserve">   </w:t>
      </w:r>
    </w:p>
    <w:p w:rsidR="006637A2" w:rsidRDefault="006637A2" w:rsidP="006637A2">
      <w:pPr>
        <w:widowControl w:val="0"/>
        <w:tabs>
          <w:tab w:val="right" w:pos="572"/>
          <w:tab w:val="left" w:pos="662"/>
          <w:tab w:val="left" w:pos="752"/>
          <w:tab w:val="left" w:pos="7740"/>
          <w:tab w:val="left" w:pos="7920"/>
          <w:tab w:val="left" w:pos="91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637A2" w:rsidRDefault="006637A2" w:rsidP="006637A2">
      <w:pPr>
        <w:widowControl w:val="0"/>
        <w:tabs>
          <w:tab w:val="right" w:pos="572"/>
          <w:tab w:val="left" w:pos="662"/>
          <w:tab w:val="left" w:pos="752"/>
          <w:tab w:val="left" w:pos="7740"/>
          <w:tab w:val="left" w:pos="7920"/>
          <w:tab w:val="left" w:pos="91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637A2" w:rsidRPr="00A76041" w:rsidRDefault="006637A2" w:rsidP="006637A2">
      <w:pPr>
        <w:widowControl w:val="0"/>
        <w:tabs>
          <w:tab w:val="right" w:pos="572"/>
          <w:tab w:val="left" w:pos="662"/>
          <w:tab w:val="left" w:pos="752"/>
          <w:tab w:val="left" w:pos="7740"/>
          <w:tab w:val="left" w:pos="7920"/>
          <w:tab w:val="left" w:pos="918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6637A2" w:rsidRDefault="00C95C4B" w:rsidP="00291809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A6571">
        <w:rPr>
          <w:b/>
          <w:bCs/>
          <w:color w:val="000000"/>
          <w:sz w:val="32"/>
          <w:szCs w:val="32"/>
        </w:rPr>
        <w:t>МИНИ</w:t>
      </w:r>
      <w:r w:rsidR="00041577" w:rsidRPr="001A6571">
        <w:rPr>
          <w:b/>
          <w:bCs/>
          <w:color w:val="000000"/>
          <w:sz w:val="32"/>
          <w:szCs w:val="32"/>
        </w:rPr>
        <w:t>СТР ОБОРОНЫ РОССИЙСКОЙ ФЕДЕРАЦИИ</w:t>
      </w:r>
    </w:p>
    <w:p w:rsidR="005148E3" w:rsidRPr="001A6571" w:rsidRDefault="005148E3" w:rsidP="00291809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24C49" w:rsidRDefault="00555F12" w:rsidP="00555F12">
      <w:pPr>
        <w:widowControl w:val="0"/>
        <w:tabs>
          <w:tab w:val="center" w:pos="4617"/>
        </w:tabs>
        <w:autoSpaceDE w:val="0"/>
        <w:autoSpaceDN w:val="0"/>
        <w:adjustRightInd w:val="0"/>
        <w:spacing w:before="79"/>
        <w:jc w:val="center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="00C95C4B" w:rsidRPr="001A6571">
        <w:t xml:space="preserve">     </w:t>
      </w:r>
      <w:r w:rsidR="00A76041" w:rsidRPr="00A76041">
        <w:rPr>
          <w:b/>
          <w:sz w:val="32"/>
          <w:szCs w:val="32"/>
        </w:rPr>
        <w:t>А</w:t>
      </w:r>
      <w:r w:rsidR="00C95C4B" w:rsidRPr="001A6571">
        <w:rPr>
          <w:b/>
          <w:bCs/>
          <w:color w:val="000000"/>
          <w:sz w:val="32"/>
          <w:szCs w:val="32"/>
        </w:rPr>
        <w:t xml:space="preserve">. </w:t>
      </w:r>
      <w:r w:rsidR="00A76041">
        <w:rPr>
          <w:b/>
          <w:bCs/>
          <w:color w:val="000000"/>
          <w:sz w:val="32"/>
          <w:szCs w:val="32"/>
        </w:rPr>
        <w:t>Сердюков</w:t>
      </w:r>
    </w:p>
    <w:p w:rsidR="005148E3" w:rsidRPr="001A6571" w:rsidRDefault="005148E3" w:rsidP="005148E3">
      <w:pPr>
        <w:widowControl w:val="0"/>
        <w:tabs>
          <w:tab w:val="center" w:pos="4617"/>
        </w:tabs>
        <w:autoSpaceDE w:val="0"/>
        <w:autoSpaceDN w:val="0"/>
        <w:adjustRightInd w:val="0"/>
        <w:spacing w:before="79"/>
      </w:pPr>
    </w:p>
    <w:sectPr w:rsidR="005148E3" w:rsidRPr="001A6571" w:rsidSect="00087A9E">
      <w:headerReference w:type="even" r:id="rId7"/>
      <w:headerReference w:type="default" r:id="rId8"/>
      <w:pgSz w:w="11906" w:h="16838" w:code="9"/>
      <w:pgMar w:top="1134" w:right="851" w:bottom="1134" w:left="1701" w:header="709" w:footer="34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7C" w:rsidRDefault="0046317C">
      <w:r>
        <w:separator/>
      </w:r>
    </w:p>
  </w:endnote>
  <w:endnote w:type="continuationSeparator" w:id="1">
    <w:p w:rsidR="0046317C" w:rsidRDefault="0046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7C" w:rsidRDefault="0046317C">
      <w:r>
        <w:separator/>
      </w:r>
    </w:p>
  </w:footnote>
  <w:footnote w:type="continuationSeparator" w:id="1">
    <w:p w:rsidR="0046317C" w:rsidRDefault="00463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4E" w:rsidRDefault="0075104E" w:rsidP="00937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04E" w:rsidRDefault="007510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04E" w:rsidRDefault="0075104E" w:rsidP="009371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7C6F">
      <w:rPr>
        <w:rStyle w:val="a4"/>
        <w:noProof/>
      </w:rPr>
      <w:t>2</w:t>
    </w:r>
    <w:r>
      <w:rPr>
        <w:rStyle w:val="a4"/>
      </w:rPr>
      <w:fldChar w:fldCharType="end"/>
    </w:r>
  </w:p>
  <w:p w:rsidR="0075104E" w:rsidRDefault="007510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2079"/>
    <w:multiLevelType w:val="hybridMultilevel"/>
    <w:tmpl w:val="A2C839BC"/>
    <w:lvl w:ilvl="0" w:tplc="5316D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AB5D86"/>
    <w:multiLevelType w:val="hybridMultilevel"/>
    <w:tmpl w:val="74A208B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423F3E87"/>
    <w:multiLevelType w:val="hybridMultilevel"/>
    <w:tmpl w:val="F220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C4B"/>
    <w:rsid w:val="000000F7"/>
    <w:rsid w:val="00025D73"/>
    <w:rsid w:val="00041577"/>
    <w:rsid w:val="00070D9C"/>
    <w:rsid w:val="00087A9E"/>
    <w:rsid w:val="00136E17"/>
    <w:rsid w:val="001426AD"/>
    <w:rsid w:val="001575EA"/>
    <w:rsid w:val="0016642B"/>
    <w:rsid w:val="00174ECD"/>
    <w:rsid w:val="001A05FD"/>
    <w:rsid w:val="001A6571"/>
    <w:rsid w:val="001C3767"/>
    <w:rsid w:val="001C3CF4"/>
    <w:rsid w:val="002228BA"/>
    <w:rsid w:val="00267E4E"/>
    <w:rsid w:val="00291809"/>
    <w:rsid w:val="002A3368"/>
    <w:rsid w:val="002B46B3"/>
    <w:rsid w:val="002D1855"/>
    <w:rsid w:val="002E14F3"/>
    <w:rsid w:val="00303093"/>
    <w:rsid w:val="00340B02"/>
    <w:rsid w:val="0035309D"/>
    <w:rsid w:val="00361CB6"/>
    <w:rsid w:val="0038193B"/>
    <w:rsid w:val="003A7C6F"/>
    <w:rsid w:val="004006D9"/>
    <w:rsid w:val="00401CBE"/>
    <w:rsid w:val="0046317C"/>
    <w:rsid w:val="0046337D"/>
    <w:rsid w:val="0047427C"/>
    <w:rsid w:val="00483F4D"/>
    <w:rsid w:val="004842C7"/>
    <w:rsid w:val="00486E05"/>
    <w:rsid w:val="004958E3"/>
    <w:rsid w:val="004A1513"/>
    <w:rsid w:val="004A5589"/>
    <w:rsid w:val="004C79B2"/>
    <w:rsid w:val="004F5D25"/>
    <w:rsid w:val="005148E3"/>
    <w:rsid w:val="00551ED0"/>
    <w:rsid w:val="00555F12"/>
    <w:rsid w:val="0056709C"/>
    <w:rsid w:val="005B41E0"/>
    <w:rsid w:val="005C2A71"/>
    <w:rsid w:val="005F5BAB"/>
    <w:rsid w:val="006007CD"/>
    <w:rsid w:val="00647994"/>
    <w:rsid w:val="00651F37"/>
    <w:rsid w:val="0065569F"/>
    <w:rsid w:val="006637A2"/>
    <w:rsid w:val="006905BD"/>
    <w:rsid w:val="00694FAF"/>
    <w:rsid w:val="00695573"/>
    <w:rsid w:val="006A1A44"/>
    <w:rsid w:val="006D22CC"/>
    <w:rsid w:val="006E0FEF"/>
    <w:rsid w:val="00702C49"/>
    <w:rsid w:val="0072776A"/>
    <w:rsid w:val="00745FB9"/>
    <w:rsid w:val="0075104E"/>
    <w:rsid w:val="00756CEB"/>
    <w:rsid w:val="00757B54"/>
    <w:rsid w:val="0079736E"/>
    <w:rsid w:val="007E1096"/>
    <w:rsid w:val="007F5E03"/>
    <w:rsid w:val="008058A3"/>
    <w:rsid w:val="008138E4"/>
    <w:rsid w:val="00814656"/>
    <w:rsid w:val="00823799"/>
    <w:rsid w:val="0082518A"/>
    <w:rsid w:val="00831A77"/>
    <w:rsid w:val="00845751"/>
    <w:rsid w:val="00860D74"/>
    <w:rsid w:val="008A4944"/>
    <w:rsid w:val="008C4C15"/>
    <w:rsid w:val="008E00A2"/>
    <w:rsid w:val="0090024A"/>
    <w:rsid w:val="00930380"/>
    <w:rsid w:val="009371B6"/>
    <w:rsid w:val="00967272"/>
    <w:rsid w:val="0098469C"/>
    <w:rsid w:val="009A0F6D"/>
    <w:rsid w:val="009A2A79"/>
    <w:rsid w:val="009D004D"/>
    <w:rsid w:val="009E20B6"/>
    <w:rsid w:val="00A24C49"/>
    <w:rsid w:val="00A561A2"/>
    <w:rsid w:val="00A76041"/>
    <w:rsid w:val="00A845CC"/>
    <w:rsid w:val="00AF6544"/>
    <w:rsid w:val="00AF6DEC"/>
    <w:rsid w:val="00B5034A"/>
    <w:rsid w:val="00B561F0"/>
    <w:rsid w:val="00BC06C2"/>
    <w:rsid w:val="00BF13B6"/>
    <w:rsid w:val="00C16A42"/>
    <w:rsid w:val="00C51E7F"/>
    <w:rsid w:val="00C87BC6"/>
    <w:rsid w:val="00C91AED"/>
    <w:rsid w:val="00C95C4B"/>
    <w:rsid w:val="00D94558"/>
    <w:rsid w:val="00D9506A"/>
    <w:rsid w:val="00D9662D"/>
    <w:rsid w:val="00DD336B"/>
    <w:rsid w:val="00DF72FE"/>
    <w:rsid w:val="00E82CCD"/>
    <w:rsid w:val="00E94E09"/>
    <w:rsid w:val="00E96D4B"/>
    <w:rsid w:val="00EB4F18"/>
    <w:rsid w:val="00EC15C0"/>
    <w:rsid w:val="00EC2BF0"/>
    <w:rsid w:val="00ED2969"/>
    <w:rsid w:val="00F36505"/>
    <w:rsid w:val="00F530CD"/>
    <w:rsid w:val="00F66428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9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994"/>
  </w:style>
  <w:style w:type="paragraph" w:styleId="a5">
    <w:name w:val="footer"/>
    <w:basedOn w:val="a"/>
    <w:rsid w:val="00F6642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ФВО Алт ГТУ каб.301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sfvo5@rambler.ru</dc:creator>
  <cp:keywords/>
  <cp:lastModifiedBy>НУЧ</cp:lastModifiedBy>
  <cp:revision>2</cp:revision>
  <cp:lastPrinted>2002-12-31T18:34:00Z</cp:lastPrinted>
  <dcterms:created xsi:type="dcterms:W3CDTF">2011-09-28T02:09:00Z</dcterms:created>
  <dcterms:modified xsi:type="dcterms:W3CDTF">2011-09-28T02:09:00Z</dcterms:modified>
</cp:coreProperties>
</file>